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12" w:rsidRPr="003915AC" w:rsidRDefault="00B024E9">
      <w:pPr>
        <w:rPr>
          <w:rFonts w:ascii="Times New Roman" w:hAnsi="Times New Roman" w:cs="Times New Roman"/>
          <w:sz w:val="28"/>
          <w:szCs w:val="28"/>
          <w:lang w:val="kk-KZ"/>
        </w:rPr>
      </w:pPr>
      <w:r>
        <w:rPr>
          <w:lang w:val="kk-KZ"/>
        </w:rPr>
        <w:t xml:space="preserve"> </w:t>
      </w:r>
      <w:r w:rsidRPr="003915AC">
        <w:rPr>
          <w:rFonts w:ascii="Times New Roman" w:hAnsi="Times New Roman" w:cs="Times New Roman"/>
          <w:sz w:val="28"/>
          <w:szCs w:val="28"/>
          <w:lang w:val="kk-KZ"/>
        </w:rPr>
        <w:t>Бүгін қыркүйек   айының  7-сі  Тайбай  орта  мектебінде Қазақстан халқының тілдер күні мерекесіне орай онкүндік аясындағы  жоспар  бойынша  «Кіші  жүздің биі-Әйтеке би » атты  тақырыпта  ашық сабақ  өткізілді.  Сабақты  өткізген  тарих  пәнінін  мұғалімі Дюсенбаева А.Т. Сабақтың   мақсаты  жақсы  құрылған.  Оқушылар  қызығушылықпен  қатысты. Сабақ  барысында  Әйтеке  биден  басқа Қазыбек би  мен  Төле  бидің  де  өмірбаянына  тоқтап  өтті.   Оқушыларға  қосымша  ақпарат  ретінде Едіге бидің,Бапан  бидің сонымен  қоса  Байдалы  бидің  өмірбаяндарымен  таныстырып   үй  жұмысына  жоғарыда  айтылған  билер  туралы  қосымша  ақпарат  алып  келуін  тапсырды.</w:t>
      </w:r>
      <w:bookmarkStart w:id="0" w:name="_GoBack"/>
      <w:bookmarkEnd w:id="0"/>
    </w:p>
    <w:p w:rsidR="003915AC" w:rsidRPr="003915AC" w:rsidRDefault="003915AC">
      <w:pPr>
        <w:rPr>
          <w:rFonts w:ascii="Times New Roman" w:hAnsi="Times New Roman" w:cs="Times New Roman"/>
          <w:sz w:val="28"/>
          <w:szCs w:val="28"/>
          <w:lang w:val="kk-KZ"/>
        </w:rPr>
      </w:pPr>
      <w:r w:rsidRPr="003915AC">
        <w:rPr>
          <w:rFonts w:ascii="Times New Roman" w:hAnsi="Times New Roman" w:cs="Times New Roman"/>
          <w:sz w:val="28"/>
          <w:szCs w:val="28"/>
          <w:lang w:val="kk-KZ"/>
        </w:rPr>
        <w:t xml:space="preserve">                               </w:t>
      </w:r>
    </w:p>
    <w:sectPr w:rsidR="003915AC" w:rsidRPr="003915AC" w:rsidSect="00A36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24E9"/>
    <w:rsid w:val="003915AC"/>
    <w:rsid w:val="00834312"/>
    <w:rsid w:val="00A36D5A"/>
    <w:rsid w:val="00B02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RePack by SPecialiST</cp:lastModifiedBy>
  <cp:revision>4</cp:revision>
  <dcterms:created xsi:type="dcterms:W3CDTF">2018-09-07T06:01:00Z</dcterms:created>
  <dcterms:modified xsi:type="dcterms:W3CDTF">2018-09-10T08:02:00Z</dcterms:modified>
</cp:coreProperties>
</file>